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4F6117C8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75388A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介護福祉士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201FBB"/>
    <w:rsid w:val="00215879"/>
    <w:rsid w:val="00230185"/>
    <w:rsid w:val="0025781C"/>
    <w:rsid w:val="00263497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388A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14</cp:revision>
  <cp:lastPrinted>2025-09-09T06:15:00Z</cp:lastPrinted>
  <dcterms:created xsi:type="dcterms:W3CDTF">2025-05-12T02:28:00Z</dcterms:created>
  <dcterms:modified xsi:type="dcterms:W3CDTF">2025-09-09T07:32:00Z</dcterms:modified>
</cp:coreProperties>
</file>